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41"/>
        <w:tblW w:w="107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403"/>
        <w:gridCol w:w="2282"/>
        <w:gridCol w:w="1559"/>
        <w:gridCol w:w="3965"/>
      </w:tblGrid>
      <w:tr w:rsidR="007C5B95" w:rsidRPr="004643CC" w:rsidTr="007C5B95">
        <w:trPr>
          <w:trHeight w:val="1231"/>
        </w:trPr>
        <w:tc>
          <w:tcPr>
            <w:tcW w:w="10746" w:type="dxa"/>
            <w:gridSpan w:val="5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Default="007C5B95" w:rsidP="007C5B95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b/>
                <w:color w:val="000000"/>
                <w:sz w:val="36"/>
                <w:szCs w:val="32"/>
                <w:lang w:val="de-DE"/>
              </w:rPr>
            </w:pPr>
            <w:r>
              <w:rPr>
                <w:rFonts w:eastAsia="標楷體"/>
                <w:b/>
                <w:noProof/>
                <w:color w:val="000000"/>
                <w:sz w:val="36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7B15081" wp14:editId="486A4CCA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63500</wp:posOffset>
                  </wp:positionV>
                  <wp:extent cx="1458595" cy="4000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亞大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B95" w:rsidRPr="007F0C22" w:rsidRDefault="007C5B95" w:rsidP="007C5B95">
            <w:pPr>
              <w:widowControl/>
              <w:snapToGrid w:val="0"/>
              <w:spacing w:beforeLines="100" w:before="360"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  <w:lang w:val="de-DE"/>
              </w:rPr>
            </w:pPr>
            <w:r w:rsidRPr="007F0C22">
              <w:rPr>
                <w:rFonts w:eastAsia="標楷體"/>
                <w:b/>
                <w:color w:val="000000"/>
                <w:sz w:val="36"/>
                <w:szCs w:val="32"/>
                <w:lang w:val="de-DE"/>
              </w:rPr>
              <w:t>學生</w:t>
            </w:r>
            <w:r w:rsidRPr="007F0C22">
              <w:rPr>
                <w:rFonts w:eastAsia="標楷體" w:hint="eastAsia"/>
                <w:b/>
                <w:color w:val="000000"/>
                <w:sz w:val="36"/>
                <w:szCs w:val="32"/>
                <w:lang w:val="de-DE"/>
              </w:rPr>
              <w:t>參與國際設計暨發明競賽</w:t>
            </w:r>
            <w:r w:rsidRPr="007F0C2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4"/>
              </w:rPr>
              <w:t>材料補助申請表</w:t>
            </w:r>
          </w:p>
        </w:tc>
      </w:tr>
      <w:tr w:rsidR="007C5B95" w:rsidRPr="004643CC" w:rsidTr="00DC1C32">
        <w:trPr>
          <w:trHeight w:val="681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Pr="005D3517" w:rsidRDefault="007C5B95" w:rsidP="00DA0365">
            <w:pPr>
              <w:widowControl/>
              <w:snapToGrid w:val="0"/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28"/>
                <w:szCs w:val="32"/>
              </w:rPr>
            </w:pPr>
            <w:r w:rsidRPr="005D3517"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28"/>
                <w:szCs w:val="32"/>
              </w:rPr>
              <w:t>作品名稱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Pr="005D3517" w:rsidRDefault="007C5B95" w:rsidP="00DA0365">
            <w:pPr>
              <w:widowControl/>
              <w:snapToGrid w:val="0"/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Pr="005D3517" w:rsidRDefault="007C5B95" w:rsidP="00DA0365">
            <w:pPr>
              <w:widowControl/>
              <w:snapToGrid w:val="0"/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28"/>
                <w:szCs w:val="32"/>
              </w:rPr>
            </w:pPr>
            <w:r w:rsidRPr="005D3517"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28"/>
                <w:szCs w:val="32"/>
              </w:rPr>
              <w:t>作者姓名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Pr="004643CC" w:rsidRDefault="007C5B95" w:rsidP="00DA0365">
            <w:pPr>
              <w:widowControl/>
              <w:snapToGrid w:val="0"/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7C5B95" w:rsidRPr="004643CC" w:rsidTr="00DC1C32">
        <w:trPr>
          <w:trHeight w:val="621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Pr="005D3517" w:rsidRDefault="007C5B95" w:rsidP="00DA0365">
            <w:pPr>
              <w:widowControl/>
              <w:snapToGrid w:val="0"/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28"/>
                <w:szCs w:val="32"/>
              </w:rPr>
              <w:t>競賽名稱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Pr="005D3517" w:rsidRDefault="007C5B95" w:rsidP="00DA0365">
            <w:pPr>
              <w:widowControl/>
              <w:snapToGrid w:val="0"/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Pr="005D3517" w:rsidRDefault="007C5B95" w:rsidP="00DA0365">
            <w:pPr>
              <w:widowControl/>
              <w:snapToGrid w:val="0"/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28"/>
                <w:szCs w:val="32"/>
              </w:rPr>
              <w:t>參賽日期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  <w:vAlign w:val="center"/>
          </w:tcPr>
          <w:p w:rsidR="007C5B95" w:rsidRPr="004643CC" w:rsidRDefault="007C5B95" w:rsidP="00DA0365">
            <w:pPr>
              <w:widowControl/>
              <w:snapToGrid w:val="0"/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32"/>
                <w:szCs w:val="32"/>
              </w:rPr>
            </w:pPr>
          </w:p>
        </w:tc>
      </w:tr>
      <w:tr w:rsidR="007C5B95" w:rsidRPr="004643CC" w:rsidTr="007C5B95">
        <w:trPr>
          <w:trHeight w:val="4535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5B95" w:rsidRDefault="007C5B95" w:rsidP="007C5B9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lang w:val="en-GB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val="en-GB"/>
              </w:rPr>
              <w:t>參與競賽報名證明</w:t>
            </w:r>
          </w:p>
          <w:p w:rsidR="007C5B95" w:rsidRPr="007F0C22" w:rsidRDefault="007C5B95" w:rsidP="007C5B9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F0C2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  <w:lang w:val="en-GB"/>
              </w:rPr>
              <w:t>(附上作品報名表截圖或報名表影本)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5B95" w:rsidRPr="004643CC" w:rsidRDefault="007C5B95" w:rsidP="007C5B9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7C5B95" w:rsidRPr="004643CC" w:rsidTr="007C5B95">
        <w:trPr>
          <w:trHeight w:val="5669"/>
        </w:trPr>
        <w:tc>
          <w:tcPr>
            <w:tcW w:w="2940" w:type="dxa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5B95" w:rsidRPr="005D3517" w:rsidRDefault="007C5B95" w:rsidP="007C5B95">
            <w:pPr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lang w:val="en-GB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lang w:val="en-GB"/>
              </w:rPr>
              <w:t>實體參賽作品照片</w:t>
            </w:r>
          </w:p>
        </w:tc>
        <w:tc>
          <w:tcPr>
            <w:tcW w:w="7806" w:type="dxa"/>
            <w:gridSpan w:val="3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5B95" w:rsidRDefault="007C5B95" w:rsidP="007C5B95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</w:tbl>
    <w:p w:rsidR="007C5B95" w:rsidRDefault="007C5B95" w:rsidP="007C5B95">
      <w:pPr>
        <w:spacing w:beforeLines="100" w:before="360"/>
        <w:ind w:leftChars="-531" w:left="-1274"/>
        <w:rPr>
          <w:rFonts w:ascii="標楷體" w:eastAsia="標楷體" w:hAnsi="標楷體"/>
          <w:b/>
          <w:color w:val="000000"/>
        </w:rPr>
      </w:pPr>
    </w:p>
    <w:p w:rsidR="003020B1" w:rsidRDefault="002E3BF8" w:rsidP="007C5B95">
      <w:pPr>
        <w:spacing w:beforeLines="100" w:before="3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指導老師審核簽名:</w:t>
      </w:r>
      <w:r w:rsidR="007F0C22">
        <w:rPr>
          <w:rFonts w:ascii="標楷體" w:eastAsia="標楷體" w:hAnsi="標楷體" w:hint="eastAsia"/>
          <w:b/>
          <w:color w:val="000000"/>
        </w:rPr>
        <w:t xml:space="preserve">                      </w:t>
      </w:r>
      <w:r w:rsidR="003020B1">
        <w:rPr>
          <w:rFonts w:ascii="標楷體" w:eastAsia="標楷體" w:hAnsi="標楷體" w:hint="eastAsia"/>
          <w:b/>
          <w:color w:val="000000"/>
        </w:rPr>
        <w:t>創意設計暨發明中心審核章:</w:t>
      </w:r>
    </w:p>
    <w:p w:rsidR="003D19F2" w:rsidRPr="002E3BF8" w:rsidRDefault="003D19F2"/>
    <w:sectPr w:rsidR="003D19F2" w:rsidRPr="002E3BF8" w:rsidSect="007C5B95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0A" w:rsidRDefault="00BE1D0A" w:rsidP="002E3BF8">
      <w:r>
        <w:separator/>
      </w:r>
    </w:p>
  </w:endnote>
  <w:endnote w:type="continuationSeparator" w:id="0">
    <w:p w:rsidR="00BE1D0A" w:rsidRDefault="00BE1D0A" w:rsidP="002E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0A" w:rsidRDefault="00BE1D0A" w:rsidP="002E3BF8">
      <w:r>
        <w:separator/>
      </w:r>
    </w:p>
  </w:footnote>
  <w:footnote w:type="continuationSeparator" w:id="0">
    <w:p w:rsidR="00BE1D0A" w:rsidRDefault="00BE1D0A" w:rsidP="002E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sia_logo_s" style="width:23.25pt;height:23.25pt;visibility:visible;mso-wrap-style:square" o:bullet="t">
        <v:imagedata r:id="rId1" o:title="asia_logo_s"/>
      </v:shape>
    </w:pict>
  </w:numPicBullet>
  <w:abstractNum w:abstractNumId="0" w15:restartNumberingAfterBreak="0">
    <w:nsid w:val="794352E6"/>
    <w:multiLevelType w:val="hybridMultilevel"/>
    <w:tmpl w:val="3040828A"/>
    <w:lvl w:ilvl="0" w:tplc="5CD0271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3CA0EE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2741E0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A280DB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E2C9CE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87E05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A14E4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98E02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2EE48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B1"/>
    <w:rsid w:val="002E3BF8"/>
    <w:rsid w:val="003020B1"/>
    <w:rsid w:val="00316E76"/>
    <w:rsid w:val="003D19F2"/>
    <w:rsid w:val="004B68CD"/>
    <w:rsid w:val="005D3517"/>
    <w:rsid w:val="007C5B95"/>
    <w:rsid w:val="007F0C22"/>
    <w:rsid w:val="00933EEF"/>
    <w:rsid w:val="00A807DE"/>
    <w:rsid w:val="00AE2DF3"/>
    <w:rsid w:val="00BE1D0A"/>
    <w:rsid w:val="00C4418F"/>
    <w:rsid w:val="00C46870"/>
    <w:rsid w:val="00DA0365"/>
    <w:rsid w:val="00DC1C32"/>
    <w:rsid w:val="00F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70715-D598-4400-AC8F-1FEBA2EC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BF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BF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F0C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6</cp:revision>
  <dcterms:created xsi:type="dcterms:W3CDTF">2019-01-16T06:37:00Z</dcterms:created>
  <dcterms:modified xsi:type="dcterms:W3CDTF">2021-08-19T07:43:00Z</dcterms:modified>
</cp:coreProperties>
</file>